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3CE970D8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 xml:space="preserve">do Presidente da República – </w:t>
            </w:r>
            <w:r w:rsidR="001428DE" w:rsidRPr="001428DE">
              <w:rPr>
                <w:rFonts w:cstheme="minorHAnsi"/>
                <w:bCs/>
              </w:rPr>
              <w:t>8 de fevereiro de 2026 – 2.º Sufrágio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D811C0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1428DE">
        <w:rPr>
          <w:rFonts w:cstheme="minorHAnsi"/>
          <w:b/>
        </w:rPr>
        <w:t>29</w:t>
      </w:r>
      <w:r w:rsidR="00FB4F53">
        <w:rPr>
          <w:rFonts w:cstheme="minorHAnsi"/>
          <w:b/>
        </w:rPr>
        <w:t xml:space="preserve">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0F539A"/>
    <w:rsid w:val="001428DE"/>
    <w:rsid w:val="00420F5E"/>
    <w:rsid w:val="00453AE8"/>
    <w:rsid w:val="005B3395"/>
    <w:rsid w:val="00617DA4"/>
    <w:rsid w:val="007525A5"/>
    <w:rsid w:val="00AF7FEC"/>
    <w:rsid w:val="00BE5CFC"/>
    <w:rsid w:val="00D13296"/>
    <w:rsid w:val="00E7528B"/>
    <w:rsid w:val="00EE665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058D7-5BF0-4316-A226-6925B8B8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Fátima Carneiro</cp:lastModifiedBy>
  <cp:revision>2</cp:revision>
  <dcterms:created xsi:type="dcterms:W3CDTF">2026-01-20T14:10:00Z</dcterms:created>
  <dcterms:modified xsi:type="dcterms:W3CDTF">2026-01-20T14:10:00Z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  <property fmtid="{D5CDD505-2E9C-101B-9397-08002B2CF9AE}" pid="3" name="MSIP_Label_8dc195d7-a123-4db6-9e6a-b18350d87540_Enabled">
    <vt:lpwstr>true</vt:lpwstr>
  </property>
  <property fmtid="{D5CDD505-2E9C-101B-9397-08002B2CF9AE}" pid="4" name="MSIP_Label_8dc195d7-a123-4db6-9e6a-b18350d87540_SetDate">
    <vt:lpwstr>2026-01-20T14:10:38Z</vt:lpwstr>
  </property>
  <property fmtid="{D5CDD505-2E9C-101B-9397-08002B2CF9AE}" pid="5" name="MSIP_Label_8dc195d7-a123-4db6-9e6a-b18350d87540_Method">
    <vt:lpwstr>Standard</vt:lpwstr>
  </property>
  <property fmtid="{D5CDD505-2E9C-101B-9397-08002B2CF9AE}" pid="6" name="MSIP_Label_8dc195d7-a123-4db6-9e6a-b18350d87540_Name">
    <vt:lpwstr>defa4170-0d19-0005-0004-bc88714345d2</vt:lpwstr>
  </property>
  <property fmtid="{D5CDD505-2E9C-101B-9397-08002B2CF9AE}" pid="7" name="MSIP_Label_8dc195d7-a123-4db6-9e6a-b18350d87540_SiteId">
    <vt:lpwstr>857d6043-e286-47a8-a0a1-88fc7f5d275f</vt:lpwstr>
  </property>
  <property fmtid="{D5CDD505-2E9C-101B-9397-08002B2CF9AE}" pid="8" name="MSIP_Label_8dc195d7-a123-4db6-9e6a-b18350d87540_ActionId">
    <vt:lpwstr>90dadd3b-3363-40d3-8539-ceb3af96e1a2</vt:lpwstr>
  </property>
  <property fmtid="{D5CDD505-2E9C-101B-9397-08002B2CF9AE}" pid="9" name="MSIP_Label_8dc195d7-a123-4db6-9e6a-b18350d87540_ContentBits">
    <vt:lpwstr>0</vt:lpwstr>
  </property>
  <property fmtid="{D5CDD505-2E9C-101B-9397-08002B2CF9AE}" pid="10" name="MSIP_Label_8dc195d7-a123-4db6-9e6a-b18350d87540_Tag">
    <vt:lpwstr>10, 3, 0, 1</vt:lpwstr>
  </property>
</Properties>
</file>